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34797" w14:textId="77777777" w:rsidR="00CF2720" w:rsidRDefault="00CF2720" w:rsidP="00CF2720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178E3B6F" w14:textId="77777777" w:rsidR="00CF2720" w:rsidRDefault="00CF2720" w:rsidP="00CF2720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468AC10E" w14:textId="77777777" w:rsidR="00CF2720" w:rsidRDefault="00CF2720" w:rsidP="00CF2720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541D049C" w14:textId="77777777" w:rsidR="00CF2720" w:rsidRPr="006F7EBE" w:rsidRDefault="00CF2720" w:rsidP="00CF27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0246817E" w14:textId="5AEF6E9C" w:rsidR="007204EC" w:rsidRDefault="007204EC" w:rsidP="007204EC">
      <w:pPr>
        <w:spacing w:after="0" w:line="240" w:lineRule="auto"/>
        <w:jc w:val="right"/>
      </w:pPr>
    </w:p>
    <w:p w14:paraId="14C9DD44" w14:textId="70ACB58E" w:rsidR="00981499" w:rsidRPr="000F7EEE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EEE">
        <w:rPr>
          <w:rFonts w:ascii="Times New Roman" w:hAnsi="Times New Roman" w:cs="Times New Roman"/>
          <w:sz w:val="24"/>
          <w:szCs w:val="24"/>
        </w:rPr>
        <w:t>Hol vagytok magyarok</w:t>
      </w:r>
    </w:p>
    <w:p w14:paraId="1F3A3CD7" w14:textId="17686D9B" w:rsidR="00981499" w:rsidRPr="000F7EEE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EEE">
        <w:rPr>
          <w:rFonts w:ascii="Times New Roman" w:hAnsi="Times New Roman" w:cs="Times New Roman"/>
          <w:sz w:val="24"/>
          <w:szCs w:val="24"/>
        </w:rPr>
        <w:t>Tündöklő csillagok</w:t>
      </w:r>
    </w:p>
    <w:p w14:paraId="183CD45B" w14:textId="1BBB5026" w:rsidR="00981499" w:rsidRPr="000F7EEE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EEE">
        <w:rPr>
          <w:rFonts w:ascii="Times New Roman" w:hAnsi="Times New Roman" w:cs="Times New Roman"/>
          <w:sz w:val="24"/>
          <w:szCs w:val="24"/>
        </w:rPr>
        <w:t xml:space="preserve">Valahol </w:t>
      </w:r>
      <w:proofErr w:type="spellStart"/>
      <w:r w:rsidRPr="000F7EEE">
        <w:rPr>
          <w:rFonts w:ascii="Times New Roman" w:hAnsi="Times New Roman" w:cs="Times New Roman"/>
          <w:sz w:val="24"/>
          <w:szCs w:val="24"/>
        </w:rPr>
        <w:t>ës</w:t>
      </w:r>
      <w:proofErr w:type="spellEnd"/>
      <w:r w:rsidRPr="000F7EEE">
        <w:rPr>
          <w:rFonts w:ascii="Times New Roman" w:hAnsi="Times New Roman" w:cs="Times New Roman"/>
          <w:sz w:val="24"/>
          <w:szCs w:val="24"/>
        </w:rPr>
        <w:t xml:space="preserve"> vagytok</w:t>
      </w:r>
    </w:p>
    <w:p w14:paraId="70AB6F23" w14:textId="0AC14C9C" w:rsidR="00981499" w:rsidRPr="000F7EEE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EEE">
        <w:rPr>
          <w:rFonts w:ascii="Times New Roman" w:hAnsi="Times New Roman" w:cs="Times New Roman"/>
          <w:sz w:val="24"/>
          <w:szCs w:val="24"/>
        </w:rPr>
        <w:t>Nemzetünk Istápjok</w:t>
      </w:r>
    </w:p>
    <w:p w14:paraId="7BD387E0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108772" w14:textId="6EDF7D82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Hol vagy, Is</w:t>
      </w:r>
      <w:r w:rsidR="002636B4" w:rsidRPr="00D92193">
        <w:rPr>
          <w:rFonts w:ascii="Times New Roman" w:hAnsi="Times New Roman" w:cs="Times New Roman"/>
          <w:sz w:val="24"/>
          <w:szCs w:val="24"/>
        </w:rPr>
        <w:t>(t)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ván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király</w:t>
      </w:r>
    </w:p>
    <w:p w14:paraId="7E290FFB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Tégëd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magyar kíván</w:t>
      </w:r>
    </w:p>
    <w:p w14:paraId="0856FBDC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Gyászos öltözetben</w:t>
      </w:r>
    </w:p>
    <w:p w14:paraId="0C08DB27" w14:textId="74921498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T</w:t>
      </w:r>
      <w:r w:rsidR="00FC511D" w:rsidRPr="00D92193">
        <w:rPr>
          <w:rFonts w:ascii="Times New Roman" w:hAnsi="Times New Roman" w:cs="Times New Roman"/>
          <w:sz w:val="24"/>
          <w:szCs w:val="24"/>
        </w:rPr>
        <w:t>ë</w:t>
      </w:r>
      <w:r w:rsidRPr="00D92193">
        <w:rPr>
          <w:rFonts w:ascii="Times New Roman" w:hAnsi="Times New Roman" w:cs="Times New Roman"/>
          <w:sz w:val="24"/>
          <w:szCs w:val="24"/>
        </w:rPr>
        <w:t>előtted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sírván</w:t>
      </w:r>
      <w:proofErr w:type="spellEnd"/>
    </w:p>
    <w:p w14:paraId="4ACC0B6F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F77DF" w14:textId="17220AD1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Róllad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emlékëzünk</w:t>
      </w:r>
      <w:proofErr w:type="spellEnd"/>
    </w:p>
    <w:p w14:paraId="6806519E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Csordulnak könyveink</w:t>
      </w:r>
    </w:p>
    <w:p w14:paraId="55760FA9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Búval harmatoznak</w:t>
      </w:r>
    </w:p>
    <w:p w14:paraId="2D43AA80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Szomorú mezeink</w:t>
      </w:r>
    </w:p>
    <w:p w14:paraId="17F0BDC1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C5302" w14:textId="477D635A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Virágoskert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32F9288D" w14:textId="77597026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Régën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Pannon</w:t>
      </w:r>
      <w:r w:rsidR="00726221" w:rsidRPr="00D92193">
        <w:rPr>
          <w:rFonts w:ascii="Times New Roman" w:hAnsi="Times New Roman" w:cs="Times New Roman"/>
          <w:sz w:val="24"/>
          <w:szCs w:val="24"/>
        </w:rPr>
        <w:t>ia</w:t>
      </w:r>
    </w:p>
    <w:p w14:paraId="1B95853D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Kit a Szűz Mária</w:t>
      </w:r>
    </w:p>
    <w:p w14:paraId="52252ABC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Hívën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öntöz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76E54343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260CB" w14:textId="6DDDA87B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A kertnek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kertéssze</w:t>
      </w:r>
      <w:proofErr w:type="spellEnd"/>
    </w:p>
    <w:p w14:paraId="77582488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Is(t)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ván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király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0B7E7EFA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Árva magyaroknak</w:t>
      </w:r>
    </w:p>
    <w:p w14:paraId="0EDA032E" w14:textId="0BCD3ACD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Választott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ëz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napja </w:t>
      </w:r>
    </w:p>
    <w:p w14:paraId="5CB8C4B1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5E90FE" w14:textId="5E5DE70A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Dicsértessél Isten</w:t>
      </w:r>
    </w:p>
    <w:p w14:paraId="41ED402F" w14:textId="2417B613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T</w:t>
      </w:r>
      <w:r w:rsidR="008E4D5A" w:rsidRPr="00D92193">
        <w:rPr>
          <w:rFonts w:ascii="Times New Roman" w:hAnsi="Times New Roman" w:cs="Times New Roman"/>
          <w:sz w:val="24"/>
          <w:szCs w:val="24"/>
        </w:rPr>
        <w:t>e</w:t>
      </w:r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Szënt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Országodban</w:t>
      </w:r>
    </w:p>
    <w:p w14:paraId="45C411BB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Hogy új királyt adtál</w:t>
      </w:r>
    </w:p>
    <w:p w14:paraId="0DE917CA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Nékünk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Szent Is(t)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vánban</w:t>
      </w:r>
      <w:proofErr w:type="spellEnd"/>
    </w:p>
    <w:p w14:paraId="42426697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669044" w14:textId="54692C49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Lankadnak szüntelen</w:t>
      </w:r>
    </w:p>
    <w:p w14:paraId="61B93946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Vitézlő karjaink</w:t>
      </w:r>
    </w:p>
    <w:p w14:paraId="19D71197" w14:textId="5EB09923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Nem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szünnek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iszonyú</w:t>
      </w:r>
    </w:p>
    <w:p w14:paraId="6ACA9B8E" w14:textId="37EFBCC4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Sírástól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szëmeink</w:t>
      </w:r>
      <w:proofErr w:type="spellEnd"/>
    </w:p>
    <w:p w14:paraId="79BE7E49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FF9F59" w14:textId="39F5D2AA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Akik</w:t>
      </w:r>
      <w:r w:rsidR="002636B4" w:rsidRPr="00D92193">
        <w:rPr>
          <w:rFonts w:ascii="Times New Roman" w:hAnsi="Times New Roman" w:cs="Times New Roman"/>
          <w:sz w:val="24"/>
          <w:szCs w:val="24"/>
        </w:rPr>
        <w:t>ë</w:t>
      </w:r>
      <w:r w:rsidRPr="00D92193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éltëdben</w:t>
      </w:r>
      <w:proofErr w:type="spellEnd"/>
    </w:p>
    <w:p w14:paraId="3890D14E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Nékünk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fëlajánltál</w:t>
      </w:r>
      <w:proofErr w:type="spellEnd"/>
    </w:p>
    <w:p w14:paraId="26BA6B1D" w14:textId="656D4465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T</w:t>
      </w:r>
      <w:r w:rsidR="008E4D5A" w:rsidRPr="00D92193">
        <w:rPr>
          <w:rFonts w:ascii="Times New Roman" w:hAnsi="Times New Roman" w:cs="Times New Roman"/>
          <w:sz w:val="24"/>
          <w:szCs w:val="24"/>
        </w:rPr>
        <w:t>e</w:t>
      </w:r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Szënt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Koronával</w:t>
      </w:r>
    </w:p>
    <w:p w14:paraId="58ABFFD7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2193">
        <w:rPr>
          <w:rFonts w:ascii="Times New Roman" w:hAnsi="Times New Roman" w:cs="Times New Roman"/>
          <w:sz w:val="24"/>
          <w:szCs w:val="24"/>
        </w:rPr>
        <w:t>Ëgyütt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bémutattál</w:t>
      </w:r>
      <w:proofErr w:type="spellEnd"/>
    </w:p>
    <w:p w14:paraId="5982BFCF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546D6" w14:textId="5411CC64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Tekints Is(t)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ván</w:t>
      </w:r>
      <w:proofErr w:type="spellEnd"/>
      <w:r w:rsidRPr="00D92193">
        <w:rPr>
          <w:rFonts w:ascii="Times New Roman" w:hAnsi="Times New Roman" w:cs="Times New Roman"/>
          <w:sz w:val="24"/>
          <w:szCs w:val="24"/>
        </w:rPr>
        <w:t xml:space="preserve"> király</w:t>
      </w:r>
    </w:p>
    <w:p w14:paraId="4D7B4307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>Régi Országodra</w:t>
      </w:r>
    </w:p>
    <w:p w14:paraId="0CC741BB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II: Fordítsd </w:t>
      </w:r>
      <w:proofErr w:type="spellStart"/>
      <w:r w:rsidRPr="00D92193">
        <w:rPr>
          <w:rFonts w:ascii="Times New Roman" w:hAnsi="Times New Roman" w:cs="Times New Roman"/>
          <w:sz w:val="24"/>
          <w:szCs w:val="24"/>
        </w:rPr>
        <w:t>szëmediët</w:t>
      </w:r>
      <w:proofErr w:type="spellEnd"/>
    </w:p>
    <w:p w14:paraId="533162C6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93">
        <w:rPr>
          <w:rFonts w:ascii="Times New Roman" w:hAnsi="Times New Roman" w:cs="Times New Roman"/>
          <w:sz w:val="24"/>
          <w:szCs w:val="24"/>
        </w:rPr>
        <w:t xml:space="preserve">Szomorú </w:t>
      </w:r>
      <w:proofErr w:type="gramStart"/>
      <w:r w:rsidRPr="00D92193">
        <w:rPr>
          <w:rFonts w:ascii="Times New Roman" w:hAnsi="Times New Roman" w:cs="Times New Roman"/>
          <w:sz w:val="24"/>
          <w:szCs w:val="24"/>
        </w:rPr>
        <w:t>Hazádra :II</w:t>
      </w:r>
      <w:proofErr w:type="gramEnd"/>
    </w:p>
    <w:p w14:paraId="28A7167B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162A47" w14:textId="64919BCC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93">
        <w:rPr>
          <w:rFonts w:ascii="Times New Roman" w:hAnsi="Times New Roman" w:cs="Times New Roman"/>
          <w:iCs/>
          <w:sz w:val="24"/>
          <w:szCs w:val="24"/>
        </w:rPr>
        <w:t xml:space="preserve">Reménységünk Benned </w:t>
      </w:r>
    </w:p>
    <w:p w14:paraId="4660A51B" w14:textId="77777777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93">
        <w:rPr>
          <w:rFonts w:ascii="Times New Roman" w:hAnsi="Times New Roman" w:cs="Times New Roman"/>
          <w:iCs/>
          <w:sz w:val="24"/>
          <w:szCs w:val="24"/>
        </w:rPr>
        <w:t>Van és Máriában</w:t>
      </w:r>
    </w:p>
    <w:p w14:paraId="04AAE94F" w14:textId="2EA0E7BD" w:rsidR="00981499" w:rsidRPr="00D92193" w:rsidRDefault="00981499" w:rsidP="0098149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93">
        <w:rPr>
          <w:rFonts w:ascii="Times New Roman" w:hAnsi="Times New Roman" w:cs="Times New Roman"/>
          <w:iCs/>
          <w:sz w:val="24"/>
          <w:szCs w:val="24"/>
        </w:rPr>
        <w:lastRenderedPageBreak/>
        <w:t>M</w:t>
      </w:r>
      <w:r w:rsidR="002636B4" w:rsidRPr="00D92193">
        <w:rPr>
          <w:rFonts w:ascii="Times New Roman" w:hAnsi="Times New Roman" w:cs="Times New Roman"/>
          <w:iCs/>
          <w:sz w:val="24"/>
          <w:szCs w:val="24"/>
        </w:rPr>
        <w:t>i</w:t>
      </w:r>
      <w:r w:rsidRPr="00D92193">
        <w:rPr>
          <w:rFonts w:ascii="Times New Roman" w:hAnsi="Times New Roman" w:cs="Times New Roman"/>
          <w:iCs/>
          <w:sz w:val="24"/>
          <w:szCs w:val="24"/>
        </w:rPr>
        <w:t xml:space="preserve"> Magyar Nemzetünk</w:t>
      </w:r>
    </w:p>
    <w:p w14:paraId="1698D10A" w14:textId="6DE6F986" w:rsidR="002636B4" w:rsidRDefault="00981499" w:rsidP="002636B4">
      <w:pPr>
        <w:spacing w:after="0" w:line="240" w:lineRule="auto"/>
      </w:pPr>
      <w:r w:rsidRPr="00D92193">
        <w:rPr>
          <w:rFonts w:ascii="Times New Roman" w:hAnsi="Times New Roman" w:cs="Times New Roman"/>
          <w:iCs/>
          <w:sz w:val="24"/>
          <w:szCs w:val="24"/>
        </w:rPr>
        <w:t>Nagy Pátrónájába</w:t>
      </w:r>
    </w:p>
    <w:p w14:paraId="147C9D2E" w14:textId="77777777" w:rsidR="002636B4" w:rsidRDefault="002636B4" w:rsidP="00981499">
      <w:pPr>
        <w:spacing w:after="0" w:line="240" w:lineRule="auto"/>
      </w:pPr>
    </w:p>
    <w:sectPr w:rsidR="002636B4" w:rsidSect="009D14E9">
      <w:pgSz w:w="11906" w:h="16838"/>
      <w:pgMar w:top="851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AAE6" w14:textId="77777777" w:rsidR="00CC4FC7" w:rsidRDefault="00CC4FC7" w:rsidP="009D14E9">
      <w:pPr>
        <w:spacing w:after="0" w:line="240" w:lineRule="auto"/>
      </w:pPr>
      <w:r>
        <w:separator/>
      </w:r>
    </w:p>
  </w:endnote>
  <w:endnote w:type="continuationSeparator" w:id="0">
    <w:p w14:paraId="0062E8B4" w14:textId="77777777" w:rsidR="00CC4FC7" w:rsidRDefault="00CC4FC7" w:rsidP="009D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80D8" w14:textId="77777777" w:rsidR="00CC4FC7" w:rsidRDefault="00CC4FC7" w:rsidP="009D14E9">
      <w:pPr>
        <w:spacing w:after="0" w:line="240" w:lineRule="auto"/>
      </w:pPr>
      <w:r>
        <w:separator/>
      </w:r>
    </w:p>
  </w:footnote>
  <w:footnote w:type="continuationSeparator" w:id="0">
    <w:p w14:paraId="629DED3B" w14:textId="77777777" w:rsidR="00CC4FC7" w:rsidRDefault="00CC4FC7" w:rsidP="009D1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DF7"/>
    <w:rsid w:val="000C25F8"/>
    <w:rsid w:val="000D6C18"/>
    <w:rsid w:val="000F09FB"/>
    <w:rsid w:val="000F7EEE"/>
    <w:rsid w:val="00242645"/>
    <w:rsid w:val="002636B4"/>
    <w:rsid w:val="002E1DF7"/>
    <w:rsid w:val="00333F1D"/>
    <w:rsid w:val="00341FA9"/>
    <w:rsid w:val="00530AA8"/>
    <w:rsid w:val="00592EA4"/>
    <w:rsid w:val="005F7C40"/>
    <w:rsid w:val="006D0B37"/>
    <w:rsid w:val="006E7B97"/>
    <w:rsid w:val="00704C21"/>
    <w:rsid w:val="007204EC"/>
    <w:rsid w:val="00726221"/>
    <w:rsid w:val="00860CD1"/>
    <w:rsid w:val="008C7D3D"/>
    <w:rsid w:val="008E4D5A"/>
    <w:rsid w:val="009333E5"/>
    <w:rsid w:val="00981499"/>
    <w:rsid w:val="009C7760"/>
    <w:rsid w:val="009D14E9"/>
    <w:rsid w:val="00A05C86"/>
    <w:rsid w:val="00B821CA"/>
    <w:rsid w:val="00C57A6B"/>
    <w:rsid w:val="00CC4FC7"/>
    <w:rsid w:val="00CF2720"/>
    <w:rsid w:val="00D92146"/>
    <w:rsid w:val="00D92193"/>
    <w:rsid w:val="00D95BEA"/>
    <w:rsid w:val="00DC25A3"/>
    <w:rsid w:val="00DD0146"/>
    <w:rsid w:val="00FC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6CD18"/>
  <w15:chartTrackingRefBased/>
  <w15:docId w15:val="{43E5DF00-D8C5-44F2-9FA8-135B5EBC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14E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E1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E1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E1D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E1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E1D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E1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1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1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E1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E1D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E1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E1D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E1DF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E1DF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E1DF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1DF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1DF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E1DF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E1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E1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E1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E1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E1DF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E1DF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E1DF7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E1DF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E1D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E1DF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E1DF7"/>
    <w:rPr>
      <w:b/>
      <w:bCs/>
      <w:smallCaps/>
      <w:color w:val="2F5496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D14E9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D14E9"/>
    <w:rPr>
      <w:kern w:val="0"/>
      <w:sz w:val="20"/>
      <w:szCs w:val="20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D14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111</Words>
  <Characters>770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2025-11-09T16:44:00Z</dcterms:created>
  <dcterms:modified xsi:type="dcterms:W3CDTF">2026-05-08T15:38:00Z</dcterms:modified>
</cp:coreProperties>
</file>